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051508" w:rsidRDefault="00051508" w:rsidP="0075445F">
      <w:pPr>
        <w:jc w:val="center"/>
      </w:pPr>
      <w:r>
        <w:t xml:space="preserve">Semester IV </w:t>
      </w:r>
    </w:p>
    <w:p w:rsidR="00051508" w:rsidRPr="00CE4B3C" w:rsidRDefault="00051508" w:rsidP="0075445F">
      <w:pPr>
        <w:jc w:val="center"/>
        <w:rPr>
          <w:sz w:val="28"/>
          <w:szCs w:val="28"/>
        </w:rPr>
      </w:pPr>
      <w:r>
        <w:t>Paper-X Grammar and Contemporary English Usage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362FE" w:rsidP="004362FE">
            <w:pPr>
              <w:jc w:val="both"/>
            </w:pPr>
            <w:r>
              <w:t xml:space="preserve">1 Précis 2.Translation 3.Paragraph 4.Grammar: </w:t>
            </w:r>
            <w:proofErr w:type="spellStart"/>
            <w:r>
              <w:t>i</w:t>
            </w:r>
            <w:proofErr w:type="spellEnd"/>
            <w:r>
              <w:t xml:space="preserve">) Phrasal verbs with be, do, make, come, bring, keep and let. . ii) Mood and modality.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362FE" w:rsidP="00201345">
            <w:r>
              <w:t xml:space="preserve">iii) Conjunctions: Coordinating and subordinating. </w:t>
            </w:r>
            <w:proofErr w:type="gramStart"/>
            <w:r>
              <w:t>iv</w:t>
            </w:r>
            <w:proofErr w:type="gramEnd"/>
            <w:r>
              <w:t xml:space="preserve"> Types of Sentences; Simple, Complex and Compound with particular reference to Noun, Relative, Conditional and Coordinate Clauses. v) Voices and Narration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4362FE">
            <w:r>
              <w:t>vi) Various concepts (instructions, requests, invitations, suggestion, prohibition, permission, probability, likelihood, possibility, intention, obligation and necessity,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4362FE" w:rsidP="00201345">
            <w:pPr>
              <w:autoSpaceDE w:val="0"/>
              <w:jc w:val="both"/>
            </w:pPr>
            <w:proofErr w:type="gramStart"/>
            <w:r>
              <w:t>promises</w:t>
            </w:r>
            <w:proofErr w:type="gramEnd"/>
            <w:r>
              <w:t>, threats, wish, hope, purpose, and result supposition, and ways in which they are expressed.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051508"/>
    <w:rsid w:val="0011367F"/>
    <w:rsid w:val="00201345"/>
    <w:rsid w:val="00384E2B"/>
    <w:rsid w:val="004362FE"/>
    <w:rsid w:val="00585B90"/>
    <w:rsid w:val="00590B76"/>
    <w:rsid w:val="005A40A2"/>
    <w:rsid w:val="006E738A"/>
    <w:rsid w:val="00750C3B"/>
    <w:rsid w:val="0075445F"/>
    <w:rsid w:val="007D3CAC"/>
    <w:rsid w:val="00994D01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2021-07-14T04:46:00Z</dcterms:created>
  <dcterms:modified xsi:type="dcterms:W3CDTF">2021-07-14T04:47:00Z</dcterms:modified>
</cp:coreProperties>
</file>