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  <w:r w:rsidR="00F01453">
        <w:t xml:space="preserve"> BCA II Even </w:t>
      </w:r>
      <w:proofErr w:type="spellStart"/>
      <w:proofErr w:type="gramStart"/>
      <w:r w:rsidR="00F01453">
        <w:t>sem</w:t>
      </w:r>
      <w:proofErr w:type="spellEnd"/>
      <w:proofErr w:type="gramEnd"/>
    </w:p>
    <w:p w:rsidR="005A40A2" w:rsidRDefault="007D3CAC">
      <w:r>
        <w:t xml:space="preserve">Teacher name: </w:t>
      </w:r>
      <w:r w:rsidR="00F01453">
        <w:t>Dr. Surjeet Singh</w:t>
      </w:r>
    </w:p>
    <w:p w:rsidR="00F01453" w:rsidRDefault="00F01453">
      <w:r>
        <w:t xml:space="preserve">Subject: </w:t>
      </w:r>
      <w:r>
        <w:rPr>
          <w:w w:val="120"/>
        </w:rPr>
        <w:t>ADVANCED</w:t>
      </w:r>
      <w:r>
        <w:rPr>
          <w:spacing w:val="12"/>
          <w:w w:val="120"/>
        </w:rPr>
        <w:t xml:space="preserve"> </w:t>
      </w:r>
      <w:r>
        <w:rPr>
          <w:w w:val="120"/>
        </w:rPr>
        <w:t>DATA</w:t>
      </w:r>
      <w:r>
        <w:rPr>
          <w:spacing w:val="11"/>
          <w:w w:val="120"/>
        </w:rPr>
        <w:t xml:space="preserve"> </w:t>
      </w:r>
      <w:r>
        <w:rPr>
          <w:w w:val="120"/>
        </w:rPr>
        <w:t>STRUCTURE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01453" w:rsidRDefault="00F01453" w:rsidP="00F01453">
            <w:pPr>
              <w:pStyle w:val="BodyText"/>
              <w:ind w:right="215"/>
              <w:jc w:val="both"/>
            </w:pPr>
            <w:r>
              <w:rPr>
                <w:w w:val="110"/>
              </w:rPr>
              <w:t>Tree: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Introduction,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Definition,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Representing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Binary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tree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memory,</w:t>
            </w:r>
            <w:r>
              <w:rPr>
                <w:spacing w:val="-77"/>
                <w:w w:val="110"/>
              </w:rPr>
              <w:t xml:space="preserve"> </w:t>
            </w:r>
            <w:r>
              <w:rPr>
                <w:w w:val="110"/>
              </w:rPr>
              <w:t>Traversing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binary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trees,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Traversal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algorithms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using  stacks</w:t>
            </w:r>
            <w:proofErr w:type="gramEnd"/>
            <w:r>
              <w:rPr>
                <w:w w:val="110"/>
              </w:rPr>
              <w:t>,  Binary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search trees: introduction, storage, Searching, Insertion and deletion in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Binary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search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tree,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Huffman’s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algorithm,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General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trees.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01453" w:rsidRDefault="00F01453" w:rsidP="00F01453">
            <w:pPr>
              <w:pStyle w:val="BodyText"/>
              <w:ind w:right="223"/>
              <w:jc w:val="both"/>
            </w:pPr>
            <w:r>
              <w:rPr>
                <w:w w:val="110"/>
              </w:rPr>
              <w:t>Graph: Introduction, Graph theory terminology, Sequential and linked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representation of graphs, operations on graphs, traversal algorithms in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graphs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their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implementation,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Warshall’s</w:t>
            </w:r>
            <w:proofErr w:type="spellEnd"/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algorithm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for  shortest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path,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Dijkstra</w:t>
            </w:r>
            <w:proofErr w:type="spellEnd"/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algorithm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shortest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path.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01453" w:rsidRDefault="00F01453" w:rsidP="00F01453">
            <w:pPr>
              <w:pStyle w:val="BodyText"/>
              <w:ind w:right="224"/>
              <w:jc w:val="both"/>
            </w:pPr>
            <w:r>
              <w:rPr>
                <w:w w:val="110"/>
              </w:rPr>
              <w:t>Sorting: Internal &amp; external sorting, Radix sort, Quick sort, Heap sort,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Merge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sort,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Tournament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sort,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Comparison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various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sorting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searching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algorithms on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basis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their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complexity.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F01453" w:rsidRDefault="00F01453" w:rsidP="00F01453">
            <w:pPr>
              <w:pStyle w:val="BodyText"/>
              <w:spacing w:before="2"/>
              <w:ind w:right="226"/>
              <w:jc w:val="both"/>
            </w:pPr>
            <w:r>
              <w:rPr>
                <w:w w:val="110"/>
              </w:rPr>
              <w:t>Files: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Introduction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Attributes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file,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Classification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files,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File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operations,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Comparison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various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types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files,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File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organization: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Sequential,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Indexed-sequential,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Random-access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file.</w:t>
            </w:r>
          </w:p>
          <w:p w:rsidR="00F01453" w:rsidRDefault="00F01453" w:rsidP="00F01453">
            <w:pPr>
              <w:pStyle w:val="BodyText"/>
              <w:spacing w:before="3"/>
              <w:jc w:val="both"/>
            </w:pPr>
            <w:r>
              <w:rPr>
                <w:w w:val="110"/>
              </w:rPr>
              <w:t>Hashing: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Introduction,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Collision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resolution.</w:t>
            </w: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404677"/>
    <w:rsid w:val="005A40A2"/>
    <w:rsid w:val="006E5170"/>
    <w:rsid w:val="00750C3B"/>
    <w:rsid w:val="007D3CAC"/>
    <w:rsid w:val="00BF7F97"/>
    <w:rsid w:val="00DA0CEB"/>
    <w:rsid w:val="00E250DA"/>
    <w:rsid w:val="00F01453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01453"/>
    <w:pPr>
      <w:widowControl w:val="0"/>
      <w:autoSpaceDE w:val="0"/>
      <w:autoSpaceDN w:val="0"/>
      <w:spacing w:before="1" w:after="0" w:line="240" w:lineRule="auto"/>
      <w:ind w:left="281"/>
    </w:pPr>
    <w:rPr>
      <w:rFonts w:ascii="Trebuchet MS" w:eastAsia="Trebuchet MS" w:hAnsi="Trebuchet MS" w:cs="Trebuchet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453"/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2021-06-29T20:38:00Z</dcterms:created>
  <dcterms:modified xsi:type="dcterms:W3CDTF">2021-06-29T23:14:00Z</dcterms:modified>
</cp:coreProperties>
</file>